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2" w:rsidRPr="00E97FF2" w:rsidRDefault="00E97FF2" w:rsidP="00133B5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D750E" w:rsidRDefault="003D750E" w:rsidP="00133B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ANEXO I</w:t>
      </w:r>
    </w:p>
    <w:p w:rsidR="002A2484" w:rsidRDefault="002A2484" w:rsidP="00E97F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2484">
        <w:rPr>
          <w:rFonts w:ascii="Times New Roman" w:hAnsi="Times New Roman" w:cs="Times New Roman"/>
          <w:sz w:val="32"/>
          <w:szCs w:val="32"/>
        </w:rPr>
        <w:t>SOLICITAÇÃO DE INFORMAÇÃO</w:t>
      </w:r>
      <w:r w:rsidR="003D750E">
        <w:rPr>
          <w:rFonts w:ascii="Times New Roman" w:hAnsi="Times New Roman" w:cs="Times New Roman"/>
          <w:sz w:val="32"/>
          <w:szCs w:val="32"/>
        </w:rPr>
        <w:t xml:space="preserve"> - </w:t>
      </w:r>
      <w:r w:rsidRPr="002A2484">
        <w:rPr>
          <w:rFonts w:ascii="Times New Roman" w:hAnsi="Times New Roman" w:cs="Times New Roman"/>
        </w:rPr>
        <w:t>Lei Federal nº 12.527 de 18.11.2011</w:t>
      </w:r>
    </w:p>
    <w:p w:rsidR="002A2484" w:rsidRPr="0037798E" w:rsidRDefault="002A2484" w:rsidP="0037798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10632" w:type="dxa"/>
        <w:tblInd w:w="108" w:type="dxa"/>
        <w:tblLook w:val="04A0" w:firstRow="1" w:lastRow="0" w:firstColumn="1" w:lastColumn="0" w:noHBand="0" w:noVBand="1"/>
      </w:tblPr>
      <w:tblGrid>
        <w:gridCol w:w="2943"/>
        <w:gridCol w:w="7689"/>
      </w:tblGrid>
      <w:tr w:rsidR="002A2484" w:rsidTr="0037798E">
        <w:tc>
          <w:tcPr>
            <w:tcW w:w="2943" w:type="dxa"/>
          </w:tcPr>
          <w:p w:rsidR="002A2484" w:rsidRDefault="0037798E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</w:p>
        </w:tc>
        <w:tc>
          <w:tcPr>
            <w:tcW w:w="7689" w:type="dxa"/>
          </w:tcPr>
          <w:p w:rsidR="002A2484" w:rsidRDefault="002A2484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84" w:rsidTr="0037798E">
        <w:tc>
          <w:tcPr>
            <w:tcW w:w="2943" w:type="dxa"/>
          </w:tcPr>
          <w:p w:rsidR="002A2484" w:rsidRDefault="0037798E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7689" w:type="dxa"/>
          </w:tcPr>
          <w:p w:rsidR="002A2484" w:rsidRDefault="002A2484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84" w:rsidTr="0037798E">
        <w:tc>
          <w:tcPr>
            <w:tcW w:w="2943" w:type="dxa"/>
          </w:tcPr>
          <w:p w:rsidR="002A2484" w:rsidRDefault="0037798E" w:rsidP="00377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 eletrônico(e-mail)</w:t>
            </w:r>
          </w:p>
        </w:tc>
        <w:tc>
          <w:tcPr>
            <w:tcW w:w="7689" w:type="dxa"/>
          </w:tcPr>
          <w:p w:rsidR="002A2484" w:rsidRDefault="002A2484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84" w:rsidTr="0037798E">
        <w:tc>
          <w:tcPr>
            <w:tcW w:w="2943" w:type="dxa"/>
          </w:tcPr>
          <w:p w:rsidR="002A2484" w:rsidRDefault="0037798E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 de contato</w:t>
            </w:r>
          </w:p>
        </w:tc>
        <w:tc>
          <w:tcPr>
            <w:tcW w:w="7689" w:type="dxa"/>
          </w:tcPr>
          <w:p w:rsidR="002A2484" w:rsidRDefault="002A2484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84" w:rsidTr="0037798E">
        <w:tc>
          <w:tcPr>
            <w:tcW w:w="2943" w:type="dxa"/>
          </w:tcPr>
          <w:p w:rsidR="002A2484" w:rsidRDefault="0037798E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 residencial*</w:t>
            </w:r>
          </w:p>
        </w:tc>
        <w:tc>
          <w:tcPr>
            <w:tcW w:w="7689" w:type="dxa"/>
          </w:tcPr>
          <w:p w:rsidR="002A2484" w:rsidRDefault="002A2484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484" w:rsidRDefault="0037798E" w:rsidP="002A24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indicar logradouro, número, complemento (se houver), cidade, Estado e CEP.</w:t>
      </w:r>
    </w:p>
    <w:p w:rsidR="0037798E" w:rsidRPr="00133B57" w:rsidRDefault="0037798E" w:rsidP="002A248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797"/>
        <w:gridCol w:w="7941"/>
      </w:tblGrid>
      <w:tr w:rsidR="0037798E" w:rsidTr="0037798E">
        <w:trPr>
          <w:gridAfter w:val="1"/>
          <w:wAfter w:w="7942" w:type="dxa"/>
        </w:trPr>
        <w:tc>
          <w:tcPr>
            <w:tcW w:w="2802" w:type="dxa"/>
          </w:tcPr>
          <w:p w:rsidR="0037798E" w:rsidRDefault="0037798E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Informações Solicitadas:</w:t>
            </w:r>
          </w:p>
        </w:tc>
      </w:tr>
      <w:tr w:rsidR="0037798E" w:rsidTr="0037798E">
        <w:tc>
          <w:tcPr>
            <w:tcW w:w="10771" w:type="dxa"/>
            <w:gridSpan w:val="2"/>
          </w:tcPr>
          <w:p w:rsidR="0037798E" w:rsidRDefault="0037798E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7798E" w:rsidRDefault="0037798E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98E" w:rsidRDefault="0037798E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98E" w:rsidRDefault="0037798E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98E" w:rsidRDefault="0037798E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98E" w:rsidRDefault="0037798E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98E" w:rsidRDefault="0037798E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98E" w:rsidRDefault="0037798E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57" w:rsidRDefault="00133B57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98E" w:rsidRDefault="0037798E" w:rsidP="002A2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98E" w:rsidRPr="00E97FF2" w:rsidRDefault="0037798E" w:rsidP="00A73A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37798E" w:rsidRDefault="00133B57" w:rsidP="00133B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Senhor(a) Presidente(a),</w:t>
      </w:r>
    </w:p>
    <w:p w:rsidR="00133B57" w:rsidRPr="00A73A75" w:rsidRDefault="00133B57" w:rsidP="00133B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</w:p>
    <w:p w:rsidR="00133B57" w:rsidRDefault="00133B57" w:rsidP="00133B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Solicito, nos termos da legislação federal vigente, acesso às informações acima indicadas.</w:t>
      </w:r>
    </w:p>
    <w:p w:rsidR="00133B57" w:rsidRDefault="00133B57" w:rsidP="00133B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Declaro, para os devidos fins e sob as penas da lei, que os dados pessoais acima informados são verdadeiros.</w:t>
      </w:r>
    </w:p>
    <w:p w:rsidR="00133B57" w:rsidRDefault="00133B57" w:rsidP="00133B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Estou ciente de que o meu nome será divulgado no Portal da Câmara Municipal de São Sebastião do Caí juntamente com a indicação das informações solicitadas, bem como de que, se o atendimento à solicitação implicar custos, será cobrado o respectivo montante. </w:t>
      </w:r>
    </w:p>
    <w:p w:rsidR="00133B57" w:rsidRPr="000A6E0C" w:rsidRDefault="00133B57" w:rsidP="00133B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133B57" w:rsidRDefault="00133B57" w:rsidP="00133B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Sebastião do Caí RS, ______ de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2A2484" w:rsidRDefault="002A2484" w:rsidP="002A2484">
      <w:pPr>
        <w:jc w:val="center"/>
        <w:rPr>
          <w:rFonts w:ascii="Times New Roman" w:hAnsi="Times New Roman" w:cs="Times New Roman"/>
        </w:rPr>
      </w:pPr>
    </w:p>
    <w:p w:rsidR="00A73A75" w:rsidRPr="00A73A75" w:rsidRDefault="00A73A75" w:rsidP="000A6E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A6E0C" w:rsidRDefault="00A73A75" w:rsidP="000A6E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2240914</wp:posOffset>
                </wp:positionH>
                <wp:positionV relativeFrom="paragraph">
                  <wp:posOffset>148590</wp:posOffset>
                </wp:positionV>
                <wp:extent cx="2219325" cy="9525"/>
                <wp:effectExtent l="0" t="0" r="28575" b="2857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75AA5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45pt,11.7pt" to="351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" strokecolor="black [3213]"/>
            </w:pict>
          </mc:Fallback>
        </mc:AlternateContent>
      </w:r>
    </w:p>
    <w:p w:rsidR="00E97FF2" w:rsidRPr="002A2484" w:rsidRDefault="006A2836" w:rsidP="000A6E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Solicitante</w:t>
      </w:r>
    </w:p>
    <w:sectPr w:rsidR="00E97FF2" w:rsidRPr="002A2484" w:rsidSect="003D750E">
      <w:headerReference w:type="default" r:id="rId6"/>
      <w:footerReference w:type="default" r:id="rId7"/>
      <w:pgSz w:w="11906" w:h="16838"/>
      <w:pgMar w:top="851" w:right="425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93B" w:rsidRDefault="00B3593B" w:rsidP="002A2484">
      <w:pPr>
        <w:spacing w:after="0" w:line="240" w:lineRule="auto"/>
      </w:pPr>
      <w:r>
        <w:separator/>
      </w:r>
    </w:p>
  </w:endnote>
  <w:endnote w:type="continuationSeparator" w:id="0">
    <w:p w:rsidR="00B3593B" w:rsidRDefault="00B3593B" w:rsidP="002A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36" w:rsidRDefault="006A2836" w:rsidP="006A2836">
    <w:pPr>
      <w:pStyle w:val="Rodap"/>
      <w:jc w:val="center"/>
    </w:pPr>
    <w:r>
      <w:t xml:space="preserve">Rua Pinheiro Machado, 225 </w:t>
    </w:r>
    <w:r w:rsidR="000A6E0C">
      <w:t>-</w:t>
    </w:r>
    <w:r>
      <w:t xml:space="preserve"> Bairro Navegantes –</w:t>
    </w:r>
    <w:r w:rsidR="000A6E0C">
      <w:t xml:space="preserve"> Fone/Fax: 51 3635 1456 - </w:t>
    </w:r>
    <w:r>
      <w:t xml:space="preserve">CEP: 95760-000 </w:t>
    </w:r>
    <w:r w:rsidR="000A6E0C">
      <w:t>-</w:t>
    </w:r>
    <w:r>
      <w:t xml:space="preserve"> São Sebastião do Caí RS</w:t>
    </w:r>
  </w:p>
  <w:p w:rsidR="006A2836" w:rsidRDefault="006A2836" w:rsidP="006A2836">
    <w:pPr>
      <w:pStyle w:val="Rodap"/>
      <w:jc w:val="center"/>
    </w:pPr>
    <w:r>
      <w:t xml:space="preserve">Home </w:t>
    </w:r>
    <w:proofErr w:type="spellStart"/>
    <w:r>
      <w:t>page</w:t>
    </w:r>
    <w:proofErr w:type="spellEnd"/>
    <w:r>
      <w:t>:</w:t>
    </w:r>
    <w:r w:rsidR="000A6E0C">
      <w:t xml:space="preserve"> </w:t>
    </w:r>
    <w:hyperlink r:id="rId1" w:history="1">
      <w:r w:rsidR="000A6E0C" w:rsidRPr="0090297A">
        <w:rPr>
          <w:rStyle w:val="Hyperlink"/>
        </w:rPr>
        <w:t>http://www.saosebastiaodocai.rs.</w:t>
      </w:r>
      <w:r w:rsidR="00C958B8">
        <w:rPr>
          <w:rStyle w:val="Hyperlink"/>
        </w:rPr>
        <w:t>leg</w:t>
      </w:r>
      <w:r w:rsidR="000A6E0C" w:rsidRPr="0090297A">
        <w:rPr>
          <w:rStyle w:val="Hyperlink"/>
        </w:rPr>
        <w:t>.br</w:t>
      </w:r>
    </w:hyperlink>
    <w:r w:rsidR="000A6E0C">
      <w:t xml:space="preserve"> – </w:t>
    </w:r>
    <w:r>
      <w:t>E-mail: camarasscai@sinos.net</w:t>
    </w:r>
  </w:p>
  <w:p w:rsidR="006A2836" w:rsidRDefault="006A28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93B" w:rsidRDefault="00B3593B" w:rsidP="002A2484">
      <w:pPr>
        <w:spacing w:after="0" w:line="240" w:lineRule="auto"/>
      </w:pPr>
      <w:r>
        <w:separator/>
      </w:r>
    </w:p>
  </w:footnote>
  <w:footnote w:type="continuationSeparator" w:id="0">
    <w:p w:rsidR="00B3593B" w:rsidRDefault="00B3593B" w:rsidP="002A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84" w:rsidRDefault="00D60C59" w:rsidP="00D60C59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484" w:rsidRPr="002A2484" w:rsidRDefault="002A2484" w:rsidP="00D60C59">
    <w:pPr>
      <w:spacing w:after="0" w:line="240" w:lineRule="auto"/>
      <w:jc w:val="center"/>
      <w:rPr>
        <w:rFonts w:ascii="Times New Roman" w:hAnsi="Times New Roman" w:cs="Times New Roman"/>
        <w:sz w:val="23"/>
      </w:rPr>
    </w:pPr>
    <w:r w:rsidRPr="002A2484">
      <w:rPr>
        <w:rFonts w:ascii="Times New Roman" w:hAnsi="Times New Roman" w:cs="Times New Roman"/>
        <w:sz w:val="23"/>
      </w:rPr>
      <w:t>ESTADO DO RIO GRANDE DO SUL</w:t>
    </w:r>
  </w:p>
  <w:p w:rsidR="002A2484" w:rsidRDefault="002A2484" w:rsidP="00D60C59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91"/>
    <w:rsid w:val="000A6E0C"/>
    <w:rsid w:val="00133B57"/>
    <w:rsid w:val="002A2484"/>
    <w:rsid w:val="0037798E"/>
    <w:rsid w:val="003D750E"/>
    <w:rsid w:val="00696B91"/>
    <w:rsid w:val="006A2836"/>
    <w:rsid w:val="008E6873"/>
    <w:rsid w:val="00A73A75"/>
    <w:rsid w:val="00B3593B"/>
    <w:rsid w:val="00C958B8"/>
    <w:rsid w:val="00D60C59"/>
    <w:rsid w:val="00E97FF2"/>
    <w:rsid w:val="00E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E4B60A32-B1BD-47B7-B1EA-082DBE7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2A248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2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2484"/>
  </w:style>
  <w:style w:type="paragraph" w:styleId="Rodap">
    <w:name w:val="footer"/>
    <w:basedOn w:val="Normal"/>
    <w:link w:val="RodapChar"/>
    <w:uiPriority w:val="99"/>
    <w:unhideWhenUsed/>
    <w:rsid w:val="002A2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484"/>
  </w:style>
  <w:style w:type="character" w:customStyle="1" w:styleId="Ttulo2Char">
    <w:name w:val="Título 2 Char"/>
    <w:basedOn w:val="Fontepargpadro"/>
    <w:link w:val="Ttulo2"/>
    <w:rsid w:val="002A248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2A2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798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83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A6E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saosebastiaodocai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7</cp:revision>
  <cp:lastPrinted>2019-05-14T11:14:00Z</cp:lastPrinted>
  <dcterms:created xsi:type="dcterms:W3CDTF">2012-05-17T12:19:00Z</dcterms:created>
  <dcterms:modified xsi:type="dcterms:W3CDTF">2019-05-14T11:14:00Z</dcterms:modified>
</cp:coreProperties>
</file>